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6962D86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F1576">
        <w:rPr>
          <w:rFonts w:asciiTheme="minorHAnsi" w:hAnsiTheme="minorHAnsi"/>
          <w:sz w:val="24"/>
          <w:szCs w:val="24"/>
        </w:rPr>
        <w:t>30-9-2019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3539D6B5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06EEA2B1" w14:textId="77777777" w:rsidR="000F1576" w:rsidRDefault="000F1576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59BA7BCB" w:rsidR="00680134" w:rsidRDefault="000F1576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Κλειστή θα παραμείνει η Ακτή </w:t>
      </w:r>
      <w:proofErr w:type="spellStart"/>
      <w:r>
        <w:rPr>
          <w:sz w:val="28"/>
          <w:szCs w:val="28"/>
        </w:rPr>
        <w:t>Ζουρούδη</w:t>
      </w:r>
      <w:proofErr w:type="spellEnd"/>
      <w:r w:rsidR="00166A2B">
        <w:rPr>
          <w:sz w:val="28"/>
          <w:szCs w:val="28"/>
        </w:rPr>
        <w:t xml:space="preserve"> στην περιοχή Λαϊκά</w:t>
      </w:r>
      <w:r>
        <w:rPr>
          <w:sz w:val="28"/>
          <w:szCs w:val="28"/>
        </w:rPr>
        <w:t>, στο τμήμα από το πρώην Οινοποιείο έως την ΑΒΙΚΩ, από αύριο Τρίτη 1</w:t>
      </w:r>
      <w:r w:rsidRPr="000F1576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Οκτωβρίου στις 09.00 το </w:t>
      </w:r>
      <w:proofErr w:type="spellStart"/>
      <w:r>
        <w:rPr>
          <w:sz w:val="28"/>
          <w:szCs w:val="28"/>
        </w:rPr>
        <w:t>πρωϊ</w:t>
      </w:r>
      <w:proofErr w:type="spellEnd"/>
      <w:r>
        <w:rPr>
          <w:sz w:val="28"/>
          <w:szCs w:val="28"/>
        </w:rPr>
        <w:t xml:space="preserve"> και μέχρι την ολοκλήρωση των εργασιών αποκατάστασης της οδού.</w:t>
      </w:r>
    </w:p>
    <w:p w14:paraId="487883B9" w14:textId="622BF170" w:rsidR="000F1576" w:rsidRDefault="00166A2B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Οι εργασίες εκτελούνται στο πλαίσιο του έργου βελτίωσης βατότητας οδών της Δ.Ε. Κω. Θα ξεκινήσουν με</w:t>
      </w:r>
      <w:r w:rsidR="000F1576">
        <w:rPr>
          <w:sz w:val="28"/>
          <w:szCs w:val="28"/>
        </w:rPr>
        <w:t xml:space="preserve"> φρεζ</w:t>
      </w:r>
      <w:r>
        <w:rPr>
          <w:sz w:val="28"/>
          <w:szCs w:val="28"/>
        </w:rPr>
        <w:t xml:space="preserve">άρισμα </w:t>
      </w:r>
      <w:r w:rsidR="000F1576">
        <w:rPr>
          <w:sz w:val="28"/>
          <w:szCs w:val="28"/>
        </w:rPr>
        <w:t xml:space="preserve">ασφάλτου </w:t>
      </w:r>
      <w:r>
        <w:rPr>
          <w:sz w:val="28"/>
          <w:szCs w:val="28"/>
        </w:rPr>
        <w:t xml:space="preserve">και θα ολοκληρωθούν με ασφαλτόστρωση της οδού. </w:t>
      </w:r>
    </w:p>
    <w:p w14:paraId="4ADA3598" w14:textId="1B99A583" w:rsidR="00166A2B" w:rsidRDefault="00166A2B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Οι οδηγοί που κινούνται στην περιοχή καλούνται να ακολουθούν την σήμανση και να είναι προσεκτικοί κατά τη διέλευσή τους.</w:t>
      </w:r>
    </w:p>
    <w:p w14:paraId="53DCA7A9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003A" w14:textId="77777777" w:rsidR="00155CD6" w:rsidRDefault="00155CD6" w:rsidP="005229B1">
      <w:pPr>
        <w:spacing w:after="0" w:line="240" w:lineRule="auto"/>
      </w:pPr>
      <w:r>
        <w:separator/>
      </w:r>
    </w:p>
  </w:endnote>
  <w:endnote w:type="continuationSeparator" w:id="0">
    <w:p w14:paraId="67BF6B3F" w14:textId="77777777" w:rsidR="00155CD6" w:rsidRDefault="00155CD6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BED2" w14:textId="77777777" w:rsidR="00155CD6" w:rsidRDefault="00155CD6" w:rsidP="005229B1">
      <w:pPr>
        <w:spacing w:after="0" w:line="240" w:lineRule="auto"/>
      </w:pPr>
      <w:r>
        <w:separator/>
      </w:r>
    </w:p>
  </w:footnote>
  <w:footnote w:type="continuationSeparator" w:id="0">
    <w:p w14:paraId="5DC7E1F0" w14:textId="77777777" w:rsidR="00155CD6" w:rsidRDefault="00155CD6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0F1576"/>
    <w:rsid w:val="00112F99"/>
    <w:rsid w:val="00141597"/>
    <w:rsid w:val="00155CD6"/>
    <w:rsid w:val="00164008"/>
    <w:rsid w:val="0016522D"/>
    <w:rsid w:val="00166A2B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51C1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15559E-506A-4494-BFB9-1643E8283BE0}"/>
</file>

<file path=customXml/itemProps2.xml><?xml version="1.0" encoding="utf-8"?>
<ds:datastoreItem xmlns:ds="http://schemas.openxmlformats.org/officeDocument/2006/customXml" ds:itemID="{29929DE4-C9AC-4384-A4A2-DDDA955627C7}"/>
</file>

<file path=customXml/itemProps3.xml><?xml version="1.0" encoding="utf-8"?>
<ds:datastoreItem xmlns:ds="http://schemas.openxmlformats.org/officeDocument/2006/customXml" ds:itemID="{0D3A8E0A-7FB6-4CB3-AFAE-6AD77BFA3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</cp:revision>
  <cp:lastPrinted>2019-03-28T10:37:00Z</cp:lastPrinted>
  <dcterms:created xsi:type="dcterms:W3CDTF">2019-09-30T11:14:00Z</dcterms:created>
  <dcterms:modified xsi:type="dcterms:W3CDTF">2019-09-30T11:29:00Z</dcterms:modified>
</cp:coreProperties>
</file>